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太原幼儿师范高等专科学校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2026年公开招聘教职工面试教学设计纸</w:t>
      </w:r>
    </w:p>
    <w:p>
      <w:pPr>
        <w:ind w:firstLine="720" w:firstLineChars="300"/>
        <w:jc w:val="both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/>
          <w:sz w:val="24"/>
          <w:szCs w:val="22"/>
          <w:lang w:eastAsia="zh-CN"/>
        </w:rPr>
        <w:t>岗位：</w:t>
      </w:r>
      <w:r>
        <w:rPr>
          <w:rFonts w:hint="eastAsia"/>
          <w:sz w:val="24"/>
          <w:szCs w:val="2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tabs>
          <w:tab w:val="left" w:pos="2711"/>
          <w:tab w:val="center" w:pos="4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13970</wp:posOffset>
                </wp:positionV>
                <wp:extent cx="87655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6630" y="2056130"/>
                          <a:ext cx="8765540" cy="63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9pt;margin-top:1.1pt;height:0.05pt;width:690.2pt;z-index:251659264;mso-width-relative:page;mso-height-relative:page;" filled="f" stroked="t" coordsize="21600,21600" o:gfxdata="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8oKrDVAAAABgEAAA8AAAAAAAAAAQAgAAAAIgAAAGRycy9kb3ducmV2LnhtbFBL&#10;AQIUABQAAAAIAIdO4kA1PvWF+QEAAMgDAAAOAAAAAAAAAAEAIAAAACQBAABkcnMvZTJvRG9jLnht&#10;bFBLBQYAAAAABgAGAFkBAACPBQAAAAA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  <w:lang w:eastAsia="zh-CN"/>
        </w:rPr>
        <w:t>温馨提示：</w:t>
      </w:r>
    </w:p>
    <w:p>
      <w:pPr>
        <w:keepNext w:val="0"/>
        <w:keepLines w:val="0"/>
        <w:pageBreakBefore w:val="0"/>
        <w:widowControl w:val="0"/>
        <w:tabs>
          <w:tab w:val="left" w:pos="2711"/>
          <w:tab w:val="center" w:pos="4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ind w:firstLine="240" w:firstLineChars="1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1.教学设计页面不得出现</w:t>
      </w:r>
      <w:bookmarkStart w:id="0" w:name="_GoBack"/>
      <w:bookmarkEnd w:id="0"/>
      <w:r>
        <w:rPr>
          <w:rFonts w:hint="eastAsia"/>
          <w:sz w:val="24"/>
          <w:szCs w:val="24"/>
        </w:rPr>
        <w:t>姓名、毕业院校、单位等任何可能暴露考生的信息或其他标记；</w:t>
      </w:r>
    </w:p>
    <w:p>
      <w:pPr>
        <w:keepNext w:val="0"/>
        <w:keepLines w:val="0"/>
        <w:pageBreakBefore w:val="0"/>
        <w:widowControl w:val="0"/>
        <w:tabs>
          <w:tab w:val="left" w:pos="2711"/>
          <w:tab w:val="center" w:pos="45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ind w:firstLine="240" w:firstLineChars="100"/>
        <w:jc w:val="both"/>
        <w:textAlignment w:val="auto"/>
        <w:rPr>
          <w:rFonts w:hint="eastAsia" w:eastAsiaTheme="minorEastAsia"/>
          <w:sz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2.教学设计纸</w:t>
      </w:r>
      <w:r>
        <w:rPr>
          <w:rFonts w:hint="eastAsia"/>
          <w:sz w:val="24"/>
          <w:szCs w:val="24"/>
          <w:lang w:eastAsia="zh-CN"/>
        </w:rPr>
        <w:t>统一</w:t>
      </w:r>
      <w:r>
        <w:rPr>
          <w:rFonts w:hint="eastAsia"/>
          <w:sz w:val="24"/>
          <w:szCs w:val="24"/>
          <w:lang w:val="en-US" w:eastAsia="zh-CN"/>
        </w:rPr>
        <w:t>使</w:t>
      </w:r>
      <w:r>
        <w:rPr>
          <w:rFonts w:hint="eastAsia"/>
          <w:sz w:val="24"/>
          <w:szCs w:val="24"/>
          <w:lang w:eastAsia="zh-CN"/>
        </w:rPr>
        <w:t>用A3制式模板纸张，教学设计内容须</w:t>
      </w:r>
      <w:r>
        <w:rPr>
          <w:rFonts w:hint="eastAsia"/>
          <w:sz w:val="24"/>
          <w:szCs w:val="24"/>
          <w:lang w:val="en-US" w:eastAsia="zh-CN"/>
        </w:rPr>
        <w:t>正反页规范</w:t>
      </w:r>
      <w:r>
        <w:rPr>
          <w:rFonts w:hint="eastAsia"/>
          <w:sz w:val="24"/>
          <w:szCs w:val="24"/>
          <w:lang w:eastAsia="zh-CN"/>
        </w:rPr>
        <w:t>手写完成。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both"/>
        <w:textAlignment w:val="auto"/>
        <w:rPr>
          <w:rFonts w:hint="eastAsia"/>
          <w:sz w:val="24"/>
          <w:szCs w:val="22"/>
          <w:u w:val="single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23495</wp:posOffset>
                </wp:positionV>
                <wp:extent cx="8709660" cy="19685"/>
                <wp:effectExtent l="0" t="6350" r="15240" b="120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9660" cy="1968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5pt;margin-top:1.85pt;height:1.55pt;width:685.8pt;z-index:251660288;mso-width-relative:page;mso-height-relative:page;" filled="f" stroked="t" coordsize="21600,21600" o:gfxdata="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OKCqQsBAAAGAQAA&#10;DwAAAAAAAAABACAAAAAiAAAAZHJzL2Rvd25yZXYueG1sUEsBAhQAFAAAAAgAh07iQDfay3rmAQAA&#10;tQMAAA4AAAAAAAAAAQAgAAAAWgEAAGRycy9lMm9Eb2MueG1sUEsFBgAAAAAGAAYAWQEAALIFAAAA&#10;AA=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2"/>
          <w:lang w:val="en-US" w:eastAsia="zh-CN"/>
        </w:rPr>
        <w:t>试讲课题：</w:t>
      </w:r>
      <w:r>
        <w:rPr>
          <w:rFonts w:hint="eastAsia"/>
          <w:sz w:val="24"/>
          <w:szCs w:val="22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CESI楷体-GB2312" w:hAnsi="CESI楷体-GB2312" w:eastAsia="CESI楷体-GB2312" w:cs="CESI楷体-GB231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righ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6838" w:h="23811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汉仪楷体KW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E692F"/>
    <w:rsid w:val="016A4145"/>
    <w:rsid w:val="01DE5F3C"/>
    <w:rsid w:val="0247556A"/>
    <w:rsid w:val="025B2DC4"/>
    <w:rsid w:val="02897931"/>
    <w:rsid w:val="03566142"/>
    <w:rsid w:val="03A0354A"/>
    <w:rsid w:val="049C1B9D"/>
    <w:rsid w:val="05D821BC"/>
    <w:rsid w:val="089D5EE4"/>
    <w:rsid w:val="08E35BA2"/>
    <w:rsid w:val="0BD41096"/>
    <w:rsid w:val="0EF83E74"/>
    <w:rsid w:val="121C60CC"/>
    <w:rsid w:val="12EA7F78"/>
    <w:rsid w:val="15673B02"/>
    <w:rsid w:val="19BF4861"/>
    <w:rsid w:val="1A7D0FFD"/>
    <w:rsid w:val="1C1B24AA"/>
    <w:rsid w:val="1CCF2AB3"/>
    <w:rsid w:val="1E0E56F8"/>
    <w:rsid w:val="1E8474D2"/>
    <w:rsid w:val="1FB96722"/>
    <w:rsid w:val="1FFD51D5"/>
    <w:rsid w:val="21E87D78"/>
    <w:rsid w:val="21F107D4"/>
    <w:rsid w:val="220B6511"/>
    <w:rsid w:val="26116E2C"/>
    <w:rsid w:val="266F2816"/>
    <w:rsid w:val="272C6959"/>
    <w:rsid w:val="27FA1939"/>
    <w:rsid w:val="294672E5"/>
    <w:rsid w:val="299802D6"/>
    <w:rsid w:val="2A7744A6"/>
    <w:rsid w:val="2ABF7AE4"/>
    <w:rsid w:val="2CAD4098"/>
    <w:rsid w:val="2EA4771D"/>
    <w:rsid w:val="2FD353D8"/>
    <w:rsid w:val="31A812D2"/>
    <w:rsid w:val="3208131B"/>
    <w:rsid w:val="35A65B28"/>
    <w:rsid w:val="35D40299"/>
    <w:rsid w:val="361208B0"/>
    <w:rsid w:val="36F87E3A"/>
    <w:rsid w:val="370945C1"/>
    <w:rsid w:val="37DC1CD5"/>
    <w:rsid w:val="38F03B35"/>
    <w:rsid w:val="394E6C03"/>
    <w:rsid w:val="3A744026"/>
    <w:rsid w:val="3D54252A"/>
    <w:rsid w:val="3DA51CAC"/>
    <w:rsid w:val="3E0F1B03"/>
    <w:rsid w:val="3E38565E"/>
    <w:rsid w:val="3E4B5463"/>
    <w:rsid w:val="3F8F587F"/>
    <w:rsid w:val="3FFFD668"/>
    <w:rsid w:val="417816C8"/>
    <w:rsid w:val="418F19DD"/>
    <w:rsid w:val="425929C7"/>
    <w:rsid w:val="43147D30"/>
    <w:rsid w:val="4320185A"/>
    <w:rsid w:val="43952CF8"/>
    <w:rsid w:val="48537B8B"/>
    <w:rsid w:val="48914416"/>
    <w:rsid w:val="4AB12B4E"/>
    <w:rsid w:val="4B117A90"/>
    <w:rsid w:val="4BA521C2"/>
    <w:rsid w:val="4D8344B8"/>
    <w:rsid w:val="4DA26E70"/>
    <w:rsid w:val="4E1F7810"/>
    <w:rsid w:val="4E6C0953"/>
    <w:rsid w:val="4F0516BA"/>
    <w:rsid w:val="51D8400C"/>
    <w:rsid w:val="538A338B"/>
    <w:rsid w:val="53980D4F"/>
    <w:rsid w:val="541D1254"/>
    <w:rsid w:val="542439B6"/>
    <w:rsid w:val="54617393"/>
    <w:rsid w:val="546C6FD4"/>
    <w:rsid w:val="54CA2876"/>
    <w:rsid w:val="558E67E6"/>
    <w:rsid w:val="559D089E"/>
    <w:rsid w:val="55E84335"/>
    <w:rsid w:val="563805C7"/>
    <w:rsid w:val="583B7EFB"/>
    <w:rsid w:val="59350F8E"/>
    <w:rsid w:val="5BB76FBB"/>
    <w:rsid w:val="5C1949F7"/>
    <w:rsid w:val="5C2840B7"/>
    <w:rsid w:val="5F751F44"/>
    <w:rsid w:val="60504E32"/>
    <w:rsid w:val="611D2893"/>
    <w:rsid w:val="619B39D9"/>
    <w:rsid w:val="62141EE8"/>
    <w:rsid w:val="62143C96"/>
    <w:rsid w:val="623616DF"/>
    <w:rsid w:val="6379767B"/>
    <w:rsid w:val="637D19A6"/>
    <w:rsid w:val="63DE7197"/>
    <w:rsid w:val="641E2BAA"/>
    <w:rsid w:val="643E6710"/>
    <w:rsid w:val="64D70CF2"/>
    <w:rsid w:val="66BE2423"/>
    <w:rsid w:val="66CC2D91"/>
    <w:rsid w:val="69C26D44"/>
    <w:rsid w:val="69CB73A2"/>
    <w:rsid w:val="6E881C94"/>
    <w:rsid w:val="6EA02017"/>
    <w:rsid w:val="71187965"/>
    <w:rsid w:val="71537CA7"/>
    <w:rsid w:val="725D51E5"/>
    <w:rsid w:val="73645805"/>
    <w:rsid w:val="740E692F"/>
    <w:rsid w:val="75047B9A"/>
    <w:rsid w:val="765468FF"/>
    <w:rsid w:val="7686292C"/>
    <w:rsid w:val="76A751F5"/>
    <w:rsid w:val="76FE25F7"/>
    <w:rsid w:val="79674B35"/>
    <w:rsid w:val="79B871A5"/>
    <w:rsid w:val="7A5E1AFB"/>
    <w:rsid w:val="7C482416"/>
    <w:rsid w:val="7C507BA5"/>
    <w:rsid w:val="7C8A4013"/>
    <w:rsid w:val="7CA37C99"/>
    <w:rsid w:val="7CF01DD5"/>
    <w:rsid w:val="7D0F532E"/>
    <w:rsid w:val="7DF1210B"/>
    <w:rsid w:val="7F31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122</Characters>
  <Lines>0</Lines>
  <Paragraphs>0</Paragraphs>
  <TotalTime>25</TotalTime>
  <ScaleCrop>false</ScaleCrop>
  <LinksUpToDate>false</LinksUpToDate>
  <CharactersWithSpaces>197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2025-06-05T18:27:00Z</dcterms:created>
  <dc:creator>张晓江</dc:creator>
  <cp:lastModifiedBy>晋</cp:lastModifiedBy>
  <cp:lastPrinted>2026-06-17T09:43:00Z</cp:lastPrinted>
  <dcterms:modified xsi:type="dcterms:W3CDTF">2026-06-24T11:43:37Z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9C23DA9DCDB94406B721FF0F01A96F0B_11</vt:lpwstr>
  </property>
  <property fmtid="{D5CDD505-2E9C-101B-9397-08002B2CF9AE}" pid="4" name="KSOTemplateDocerSaveRecord">
    <vt:lpwstr>eyJoZGlkIjoiMWJlNjk2M2FjYjk4MDRkYjg4MmMxZTRiOTJmNjE1ZTQiLCJ1c2VySWQiOiIxNjAzNDczNDcwIn0=</vt:lpwstr>
  </property>
</Properties>
</file>